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5973" w14:textId="77777777" w:rsidR="002B40D2" w:rsidRPr="0075556D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75556D">
        <w:rPr>
          <w:rFonts w:ascii="PT Sans" w:hAnsi="PT Sans"/>
          <w:b/>
          <w:bCs/>
        </w:rPr>
        <w:t>MULTISTATE PHARMACIES</w:t>
      </w:r>
    </w:p>
    <w:p w14:paraId="67363AE3" w14:textId="77777777" w:rsidR="002B40D2" w:rsidRDefault="002B40D2" w:rsidP="002B40D2">
      <w:pPr>
        <w:spacing w:line="276" w:lineRule="auto"/>
        <w:rPr>
          <w:rFonts w:ascii="PT Sans" w:hAnsi="PT Sans"/>
        </w:rPr>
      </w:pPr>
    </w:p>
    <w:p w14:paraId="09DE6929" w14:textId="114A030B" w:rsidR="00437BA1" w:rsidRPr="00437BA1" w:rsidRDefault="00437BA1" w:rsidP="00437BA1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</w:pPr>
      <w:proofErr w:type="spellStart"/>
      <w:r w:rsidRPr="00437BA1"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  <w:t>CarePlus</w:t>
      </w:r>
      <w:proofErr w:type="spellEnd"/>
      <w:r w:rsidRPr="00437BA1"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  <w:t xml:space="preserve"> Pharmacy</w:t>
      </w:r>
      <w:r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  <w:t xml:space="preserve">- serving 50 states </w:t>
      </w:r>
    </w:p>
    <w:p w14:paraId="6F9E261C" w14:textId="3474F26F" w:rsidR="002B40D2" w:rsidRDefault="00437BA1" w:rsidP="00437BA1">
      <w:pPr>
        <w:spacing w:line="276" w:lineRule="auto"/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</w:pP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13260 US Highway 1</w:t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  <w:t>Sebastian, FL 32958</w:t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</w:rPr>
        <w:t>Phone:</w:t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 772-571-6496</w:t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</w:rPr>
        <w:t>Fax:</w:t>
      </w:r>
      <w:r w:rsidRPr="00437BA1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 772-918-8783</w:t>
      </w:r>
    </w:p>
    <w:p w14:paraId="65773B6D" w14:textId="77777777" w:rsidR="00437BA1" w:rsidRDefault="00437BA1" w:rsidP="00437BA1">
      <w:pPr>
        <w:spacing w:line="276" w:lineRule="auto"/>
        <w:rPr>
          <w:rFonts w:ascii="PT Sans" w:hAnsi="PT Sans"/>
          <w:sz w:val="20"/>
          <w:szCs w:val="20"/>
        </w:rPr>
      </w:pPr>
    </w:p>
    <w:p w14:paraId="2128F3B7" w14:textId="77777777" w:rsidR="002B40D2" w:rsidRPr="00A82AD9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Honeybee Pharmacy</w:t>
      </w:r>
    </w:p>
    <w:p w14:paraId="3B1A6A8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Serving 45 states </w:t>
      </w:r>
    </w:p>
    <w:p w14:paraId="7F76907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Contact #: 833-466-3979</w:t>
      </w:r>
    </w:p>
    <w:p w14:paraId="02911EFE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4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https://honeybeehealth.com/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145EB03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$5 / 3mg tablets </w:t>
      </w:r>
    </w:p>
    <w:p w14:paraId="0F9A314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9623E3A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Strive Compounding Pharmacy</w:t>
      </w:r>
    </w:p>
    <w:p w14:paraId="38F9F616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Serving: AZ, CO, CA, UT</w:t>
      </w:r>
    </w:p>
    <w:p w14:paraId="68627A9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1275 E Baseline Rd, Ste 104</w:t>
      </w:r>
    </w:p>
    <w:p w14:paraId="2506C3F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Gilbert, AZ 85233</w:t>
      </w:r>
    </w:p>
    <w:p w14:paraId="0F986F9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Contact # AZ: 480-626-4366   CO: 303- 953- 4533    CA: 855-405-5933    UT: 801-899-7505</w:t>
      </w:r>
    </w:p>
    <w:p w14:paraId="65FCADD1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5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https://strivepharmacy.com/arizona/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29A5283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15 mg capsules for 3-month weekly supply: $45 </w:t>
      </w:r>
    </w:p>
    <w:p w14:paraId="400447B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7F3FA50B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AAA Compounding Pharmacy</w:t>
      </w:r>
    </w:p>
    <w:p w14:paraId="47ABA356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Serving: CA, A, NV, WA</w:t>
      </w:r>
    </w:p>
    <w:p w14:paraId="1EA5FC5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7921 Westminster Blvd </w:t>
      </w:r>
    </w:p>
    <w:p w14:paraId="60CDCD1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Westminster CA 92683</w:t>
      </w:r>
    </w:p>
    <w:p w14:paraId="5241325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714-988-6888</w:t>
      </w:r>
    </w:p>
    <w:p w14:paraId="2A34DE5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714-677-2400</w:t>
      </w:r>
    </w:p>
    <w:p w14:paraId="4941916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IVM 4-24 mg per capsule; same price for all strengths: $6 /cap if 60+ capsules. $10 /cap if &lt;60 capsules. </w:t>
      </w:r>
    </w:p>
    <w:p w14:paraId="7375182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6E2C7F49" w14:textId="77777777" w:rsidR="002B40D2" w:rsidRPr="00AF7C82" w:rsidRDefault="002B40D2" w:rsidP="007253B4">
      <w:pPr>
        <w:spacing w:line="276" w:lineRule="auto"/>
        <w:jc w:val="center"/>
        <w:rPr>
          <w:rFonts w:ascii="PT Sans" w:hAnsi="PT Sans"/>
          <w:b/>
          <w:bCs/>
        </w:rPr>
      </w:pPr>
      <w:r w:rsidRPr="00AF7C82">
        <w:rPr>
          <w:rFonts w:ascii="PT Sans" w:hAnsi="PT Sans"/>
          <w:b/>
          <w:bCs/>
        </w:rPr>
        <w:t>ARIZONA</w:t>
      </w:r>
      <w:r>
        <w:rPr>
          <w:rFonts w:ascii="PT Sans" w:hAnsi="PT Sans"/>
          <w:b/>
          <w:bCs/>
        </w:rPr>
        <w:t xml:space="preserve"> (AZ)</w:t>
      </w:r>
    </w:p>
    <w:p w14:paraId="3C1BFBBF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Strive Compounding Pharmacy</w:t>
      </w:r>
    </w:p>
    <w:p w14:paraId="18959B57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Serving: AZ, CO, CA, UT</w:t>
      </w:r>
    </w:p>
    <w:p w14:paraId="3E7520F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1275 E Baseline Rd, Ste 104</w:t>
      </w:r>
    </w:p>
    <w:p w14:paraId="2E7F4F3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Gilbert, AZ 85233</w:t>
      </w:r>
    </w:p>
    <w:p w14:paraId="650EF1D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Contact # AZ: 480-626-4366   CO: 303- 953- 4533    CA: 855-405-5933    UT: 801-899-7505</w:t>
      </w:r>
    </w:p>
    <w:p w14:paraId="09614896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6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https://strivepharmacy.com/arizona/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742A56C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15 mg capsules for 3-month weekly supply: $45 </w:t>
      </w:r>
    </w:p>
    <w:p w14:paraId="242CCCE1" w14:textId="77777777" w:rsidR="007253B4" w:rsidRDefault="007253B4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</w:p>
    <w:p w14:paraId="17507B59" w14:textId="6295B425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Summit Pharmacy </w:t>
      </w:r>
    </w:p>
    <w:p w14:paraId="0598B17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2320 West Peoria Avenue, Ste D132</w:t>
      </w:r>
    </w:p>
    <w:p w14:paraId="4DDCFB8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Phoenix AZ, 85029 </w:t>
      </w:r>
    </w:p>
    <w:p w14:paraId="31AAF11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lastRenderedPageBreak/>
        <w:t>Phone # 602-678-5400</w:t>
      </w:r>
    </w:p>
    <w:p w14:paraId="05F0DBC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602-678-5401</w:t>
      </w:r>
    </w:p>
    <w:p w14:paraId="042C0689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80373D0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Potter’s House Apothecary</w:t>
      </w:r>
    </w:p>
    <w:p w14:paraId="277EB55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21585 N 77</w:t>
      </w:r>
      <w:r w:rsidRPr="00AF7C82">
        <w:rPr>
          <w:rFonts w:ascii="PT Sans" w:hAnsi="PT Sans"/>
          <w:sz w:val="20"/>
          <w:szCs w:val="20"/>
          <w:vertAlign w:val="superscript"/>
        </w:rPr>
        <w:t>th</w:t>
      </w:r>
      <w:r>
        <w:rPr>
          <w:rFonts w:ascii="PT Sans" w:hAnsi="PT Sans"/>
          <w:sz w:val="20"/>
          <w:szCs w:val="20"/>
        </w:rPr>
        <w:t xml:space="preserve"> Ave</w:t>
      </w:r>
    </w:p>
    <w:p w14:paraId="42FF04E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Peoria AZ 85382</w:t>
      </w:r>
    </w:p>
    <w:p w14:paraId="4C6CAE6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623-362-9322</w:t>
      </w:r>
    </w:p>
    <w:p w14:paraId="006C332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623-362-9001</w:t>
      </w:r>
    </w:p>
    <w:p w14:paraId="0F849929" w14:textId="77777777" w:rsidR="007253B4" w:rsidRDefault="007253B4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1DC758E" w14:textId="77777777" w:rsidR="007253B4" w:rsidRPr="007253B4" w:rsidRDefault="007253B4" w:rsidP="007253B4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</w:pPr>
      <w:r w:rsidRPr="007253B4"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  <w:t>AZ Compounding Pharmacy</w:t>
      </w:r>
    </w:p>
    <w:p w14:paraId="7908FC30" w14:textId="5196740B" w:rsidR="007253B4" w:rsidRDefault="007253B4" w:rsidP="007253B4">
      <w:pPr>
        <w:spacing w:line="276" w:lineRule="auto"/>
        <w:rPr>
          <w:rFonts w:ascii="PT Sans" w:hAnsi="PT Sans"/>
          <w:sz w:val="20"/>
          <w:szCs w:val="20"/>
        </w:rPr>
      </w:pPr>
      <w:r w:rsidRPr="007253B4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10290 N 92nd St, Ste 101</w:t>
      </w:r>
      <w:r w:rsidRPr="007253B4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  <w:t>Scottsdale, AZ 85258</w:t>
      </w:r>
      <w:r w:rsidRPr="007253B4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</w:r>
      <w:r w:rsidRPr="007253B4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</w:rPr>
        <w:t>Phone:</w:t>
      </w:r>
      <w:r w:rsidRPr="007253B4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 480-800-0808</w:t>
      </w:r>
    </w:p>
    <w:p w14:paraId="51F3822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05D4552E" w14:textId="77777777" w:rsidR="002B40D2" w:rsidRPr="00AF7C82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AF7C82">
        <w:rPr>
          <w:rFonts w:ascii="PT Sans" w:hAnsi="PT Sans"/>
          <w:b/>
          <w:bCs/>
        </w:rPr>
        <w:t>CALIFORNIA</w:t>
      </w:r>
      <w:r>
        <w:rPr>
          <w:rFonts w:ascii="PT Sans" w:hAnsi="PT Sans"/>
          <w:b/>
          <w:bCs/>
        </w:rPr>
        <w:t xml:space="preserve"> (CA)</w:t>
      </w:r>
    </w:p>
    <w:p w14:paraId="3DD48A32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Seaview Pharmacy (Compounding Pharmacy) </w:t>
      </w:r>
    </w:p>
    <w:p w14:paraId="1DC67AC1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Locations served: call </w:t>
      </w:r>
    </w:p>
    <w:p w14:paraId="626008B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665 Camino De Los Mares #101</w:t>
      </w:r>
    </w:p>
    <w:p w14:paraId="193C379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San Clemente CA 92673</w:t>
      </w:r>
    </w:p>
    <w:p w14:paraId="362C87A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949-496-0123</w:t>
      </w:r>
    </w:p>
    <w:p w14:paraId="655CBA34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7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https://seaviewpharmacy.com/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316040F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54AA43E3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AAA Compounding Pharmacy</w:t>
      </w:r>
    </w:p>
    <w:p w14:paraId="22FB3FB9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Serving: CA, A, NV, WA</w:t>
      </w:r>
    </w:p>
    <w:p w14:paraId="1BC85109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7921 Westminster Blvd </w:t>
      </w:r>
    </w:p>
    <w:p w14:paraId="6ED97BE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Westminster CA 92683</w:t>
      </w:r>
    </w:p>
    <w:p w14:paraId="2873C24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714-988-6888</w:t>
      </w:r>
    </w:p>
    <w:p w14:paraId="7BF225B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714-677-2400</w:t>
      </w:r>
    </w:p>
    <w:p w14:paraId="139ECA1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IVM 4-24 mg per capsule; same price for all strengths: $6 /cap if 60+ capsules. $10 /cap if &lt;60 capsules. </w:t>
      </w:r>
    </w:p>
    <w:p w14:paraId="4DBB5C5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7D3931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Great Earth Compounding Pharmacy</w:t>
      </w:r>
    </w:p>
    <w:p w14:paraId="7ABD8B8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2060 Lincoln Ave</w:t>
      </w:r>
    </w:p>
    <w:p w14:paraId="549E952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Pasadena CA 91103-1325</w:t>
      </w:r>
    </w:p>
    <w:p w14:paraId="62CCF49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310-550-1822</w:t>
      </w:r>
    </w:p>
    <w:p w14:paraId="6BCF8B7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310-550-1825</w:t>
      </w:r>
    </w:p>
    <w:p w14:paraId="1426027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$48 for 12 pills (21 mg each) </w:t>
      </w:r>
    </w:p>
    <w:p w14:paraId="4C797E63" w14:textId="77777777" w:rsidR="004F3C42" w:rsidRDefault="004F3C4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57F0149B" w14:textId="77777777" w:rsidR="004F3C42" w:rsidRDefault="004F3C42" w:rsidP="002B40D2">
      <w:pPr>
        <w:spacing w:line="276" w:lineRule="auto"/>
        <w:rPr>
          <w:rFonts w:ascii="Open Sans" w:hAnsi="Open Sans" w:cs="Open Sans"/>
          <w:color w:val="253A40"/>
          <w:sz w:val="20"/>
          <w:szCs w:val="20"/>
          <w:shd w:val="clear" w:color="auto" w:fill="FFFFFF"/>
        </w:rPr>
      </w:pPr>
      <w:r w:rsidRPr="004F3C42">
        <w:rPr>
          <w:rFonts w:ascii="Open Sans" w:hAnsi="Open Sans" w:cs="Open Sans"/>
          <w:b/>
          <w:bCs/>
          <w:color w:val="253A40"/>
          <w:sz w:val="20"/>
          <w:szCs w:val="20"/>
          <w:shd w:val="clear" w:color="auto" w:fill="FFFFFF"/>
        </w:rPr>
        <w:t>Compounding Central Pharmacy</w:t>
      </w:r>
      <w:r>
        <w:rPr>
          <w:rFonts w:ascii="Open Sans" w:hAnsi="Open Sans" w:cs="Open Sans"/>
          <w:color w:val="253A40"/>
          <w:sz w:val="20"/>
          <w:szCs w:val="20"/>
          <w:shd w:val="clear" w:color="auto" w:fill="FFFFFF"/>
        </w:rPr>
        <w:t xml:space="preserve"> </w:t>
      </w:r>
    </w:p>
    <w:p w14:paraId="07DF98B1" w14:textId="77777777" w:rsidR="004F3C42" w:rsidRPr="0016157B" w:rsidRDefault="004F3C42" w:rsidP="002B40D2">
      <w:pPr>
        <w:spacing w:line="276" w:lineRule="auto"/>
        <w:rPr>
          <w:rFonts w:ascii="PT Sans" w:hAnsi="PT Sans" w:cs="Open Sans"/>
          <w:color w:val="253A40"/>
          <w:sz w:val="20"/>
          <w:szCs w:val="20"/>
          <w:shd w:val="clear" w:color="auto" w:fill="FFFFFF"/>
        </w:rPr>
      </w:pPr>
      <w:r w:rsidRPr="0016157B">
        <w:rPr>
          <w:rFonts w:ascii="PT Sans" w:hAnsi="PT Sans" w:cs="Open Sans"/>
          <w:color w:val="253A40"/>
          <w:sz w:val="20"/>
          <w:szCs w:val="20"/>
          <w:shd w:val="clear" w:color="auto" w:fill="FFFFFF"/>
        </w:rPr>
        <w:t>5032 Katella Ave,</w:t>
      </w:r>
    </w:p>
    <w:p w14:paraId="51F14DBD" w14:textId="27F16E42" w:rsidR="004F3C42" w:rsidRPr="0016157B" w:rsidRDefault="004F3C42" w:rsidP="002B40D2">
      <w:pPr>
        <w:spacing w:line="276" w:lineRule="auto"/>
        <w:rPr>
          <w:rFonts w:ascii="PT Sans" w:hAnsi="PT Sans" w:cs="Open Sans"/>
          <w:color w:val="253A40"/>
          <w:sz w:val="20"/>
          <w:szCs w:val="20"/>
          <w:shd w:val="clear" w:color="auto" w:fill="FFFFFF"/>
        </w:rPr>
      </w:pPr>
      <w:r w:rsidRPr="0016157B">
        <w:rPr>
          <w:rFonts w:ascii="PT Sans" w:hAnsi="PT Sans" w:cs="Open Sans"/>
          <w:color w:val="253A40"/>
          <w:sz w:val="20"/>
          <w:szCs w:val="20"/>
          <w:shd w:val="clear" w:color="auto" w:fill="FFFFFF"/>
        </w:rPr>
        <w:t>Los Alamitos, CA 90720</w:t>
      </w:r>
    </w:p>
    <w:p w14:paraId="7FFBEA87" w14:textId="6BE5BD61" w:rsidR="0016157B" w:rsidRPr="0016157B" w:rsidRDefault="0016157B" w:rsidP="002B40D2">
      <w:pPr>
        <w:spacing w:line="276" w:lineRule="auto"/>
        <w:rPr>
          <w:rFonts w:ascii="PT Sans" w:hAnsi="PT Sans"/>
          <w:sz w:val="20"/>
          <w:szCs w:val="20"/>
        </w:rPr>
      </w:pPr>
      <w:r w:rsidRPr="0016157B">
        <w:rPr>
          <w:rFonts w:ascii="PT Sans" w:hAnsi="PT Sans" w:cs="Helvetica"/>
          <w:color w:val="494949"/>
          <w:sz w:val="20"/>
          <w:szCs w:val="20"/>
          <w:shd w:val="clear" w:color="auto" w:fill="FFFFFF"/>
        </w:rPr>
        <w:t>(562) 431-2308</w:t>
      </w:r>
    </w:p>
    <w:p w14:paraId="1139458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5D2E2683" w14:textId="77777777" w:rsidR="002B40D2" w:rsidRPr="000A3E94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0A3E94">
        <w:rPr>
          <w:rFonts w:ascii="PT Sans" w:hAnsi="PT Sans"/>
          <w:b/>
          <w:bCs/>
        </w:rPr>
        <w:t xml:space="preserve">COLORADO </w:t>
      </w:r>
      <w:r>
        <w:rPr>
          <w:rFonts w:ascii="PT Sans" w:hAnsi="PT Sans"/>
          <w:b/>
          <w:bCs/>
        </w:rPr>
        <w:t>(CO)</w:t>
      </w:r>
    </w:p>
    <w:p w14:paraId="4E8845D5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lastRenderedPageBreak/>
        <w:t>Sky Ridge Compounding Pharmacy</w:t>
      </w:r>
    </w:p>
    <w:p w14:paraId="5CEBD8D7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 CO</w:t>
      </w:r>
    </w:p>
    <w:p w14:paraId="5EEA8F7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10495 S Progress Way</w:t>
      </w:r>
    </w:p>
    <w:p w14:paraId="678F910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Parker CO 80134</w:t>
      </w:r>
    </w:p>
    <w:p w14:paraId="09BB21C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303-468-0303</w:t>
      </w:r>
    </w:p>
    <w:p w14:paraId="6B0C2C54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8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https://www.skyridgecompoundingpharmacy.com/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4D0D8C9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Cost: 4mg tables = $3 each;  5-7mg tablets =$5 each</w:t>
      </w:r>
    </w:p>
    <w:p w14:paraId="1BD6B933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ITC Compounding Pharmacy</w:t>
      </w:r>
    </w:p>
    <w:p w14:paraId="178B8C2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651 Topeka Way, Ste 600</w:t>
      </w:r>
    </w:p>
    <w:p w14:paraId="5F8D927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Castle Rock CO 80109</w:t>
      </w:r>
    </w:p>
    <w:p w14:paraId="553872D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303-663-4224</w:t>
      </w:r>
    </w:p>
    <w:p w14:paraId="719B526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303-217-5054</w:t>
      </w:r>
    </w:p>
    <w:p w14:paraId="6EB4927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0635AF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proofErr w:type="spellStart"/>
      <w:r>
        <w:rPr>
          <w:rFonts w:ascii="PT Sans" w:hAnsi="PT Sans"/>
          <w:b/>
          <w:bCs/>
          <w:sz w:val="20"/>
          <w:szCs w:val="20"/>
        </w:rPr>
        <w:t>Beatties</w:t>
      </w:r>
      <w:proofErr w:type="spellEnd"/>
      <w:r>
        <w:rPr>
          <w:rFonts w:ascii="PT Sans" w:hAnsi="PT Sans"/>
          <w:b/>
          <w:bCs/>
          <w:sz w:val="20"/>
          <w:szCs w:val="20"/>
        </w:rPr>
        <w:t xml:space="preserve"> Health Mart Pharmacy </w:t>
      </w:r>
    </w:p>
    <w:p w14:paraId="1EA55BB9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3140 Village Vista Dr #100</w:t>
      </w:r>
    </w:p>
    <w:p w14:paraId="48BC7F3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Erie CO 80516 </w:t>
      </w:r>
    </w:p>
    <w:p w14:paraId="0268D42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0AA04D2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Medicine Shoppe #0437</w:t>
      </w:r>
    </w:p>
    <w:p w14:paraId="42BC178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2431 North Union Blvd</w:t>
      </w:r>
    </w:p>
    <w:p w14:paraId="44E052E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Colorado Springs CO 80909</w:t>
      </w:r>
    </w:p>
    <w:p w14:paraId="6CD95EE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719-630-3154</w:t>
      </w:r>
    </w:p>
    <w:p w14:paraId="6A1AAED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719-630-1640</w:t>
      </w:r>
    </w:p>
    <w:p w14:paraId="1CB24FB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7FA9D322" w14:textId="77777777" w:rsidR="002B40D2" w:rsidRPr="00EE1411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EE1411">
        <w:rPr>
          <w:rFonts w:ascii="PT Sans" w:hAnsi="PT Sans"/>
          <w:b/>
          <w:bCs/>
        </w:rPr>
        <w:t>MINESSOTA (MN)</w:t>
      </w:r>
    </w:p>
    <w:p w14:paraId="3115B883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The Apothecary </w:t>
      </w:r>
    </w:p>
    <w:p w14:paraId="2954487E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 MN</w:t>
      </w:r>
    </w:p>
    <w:p w14:paraId="216DC78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165 19</w:t>
      </w:r>
      <w:r w:rsidRPr="00EE1411">
        <w:rPr>
          <w:rFonts w:ascii="PT Sans" w:hAnsi="PT Sans"/>
          <w:sz w:val="20"/>
          <w:szCs w:val="20"/>
          <w:vertAlign w:val="superscript"/>
        </w:rPr>
        <w:t>th</w:t>
      </w:r>
      <w:r>
        <w:rPr>
          <w:rFonts w:ascii="PT Sans" w:hAnsi="PT Sans"/>
          <w:sz w:val="20"/>
          <w:szCs w:val="20"/>
        </w:rPr>
        <w:t xml:space="preserve"> Street S</w:t>
      </w:r>
    </w:p>
    <w:p w14:paraId="0B8BE03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Sartell MN 56377</w:t>
      </w:r>
    </w:p>
    <w:p w14:paraId="10250F2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320-251-0107</w:t>
      </w:r>
    </w:p>
    <w:p w14:paraId="78C2D9A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719-251-0979</w:t>
      </w:r>
    </w:p>
    <w:p w14:paraId="6623D180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9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https://www.theapothecarymn.com/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0728F77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$65-75 </w:t>
      </w:r>
    </w:p>
    <w:p w14:paraId="49A958A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00BAFE2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Lake Elmo Pharmacy</w:t>
      </w:r>
    </w:p>
    <w:p w14:paraId="20B3C3F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11240 Stillwater Blvd North</w:t>
      </w:r>
    </w:p>
    <w:p w14:paraId="2B722A0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Lake Elmo MN 55042</w:t>
      </w:r>
    </w:p>
    <w:p w14:paraId="55C4576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651-773-0701</w:t>
      </w:r>
    </w:p>
    <w:p w14:paraId="685AEE3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Fax # 651-888-2369 </w:t>
      </w:r>
    </w:p>
    <w:p w14:paraId="03718EA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Cost: ~$50</w:t>
      </w:r>
    </w:p>
    <w:p w14:paraId="367A218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06657D8F" w14:textId="77777777" w:rsidR="002B40D2" w:rsidRPr="00EE1411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EE1411">
        <w:rPr>
          <w:rFonts w:ascii="PT Sans" w:hAnsi="PT Sans"/>
          <w:b/>
          <w:bCs/>
        </w:rPr>
        <w:t>MONTANTA (MT)</w:t>
      </w:r>
    </w:p>
    <w:p w14:paraId="7E8E82EE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Remedies Lakeside (Compounding) </w:t>
      </w:r>
    </w:p>
    <w:p w14:paraId="3C41D63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206 Stoner Loop Road</w:t>
      </w:r>
    </w:p>
    <w:p w14:paraId="44C3588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lastRenderedPageBreak/>
        <w:t>Lakeside MN 59922</w:t>
      </w:r>
    </w:p>
    <w:p w14:paraId="1528833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406-844-2103</w:t>
      </w:r>
    </w:p>
    <w:p w14:paraId="4E3DDF9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Fax # 406-844-2106 </w:t>
      </w:r>
    </w:p>
    <w:p w14:paraId="36B6A5AD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0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https://www.remedieslakeside.com/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17FEBC2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28624D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0F40878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4B6C8304" w14:textId="0269E849" w:rsidR="00560563" w:rsidRPr="00AE7882" w:rsidRDefault="002B40D2" w:rsidP="00560563">
      <w:pPr>
        <w:spacing w:line="276" w:lineRule="auto"/>
        <w:jc w:val="center"/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NEBRASKA</w:t>
      </w:r>
      <w:r w:rsidRPr="00AE7882">
        <w:rPr>
          <w:rFonts w:ascii="PT Sans" w:hAnsi="PT Sans"/>
          <w:b/>
          <w:bCs/>
        </w:rPr>
        <w:t xml:space="preserve"> (NE)</w:t>
      </w:r>
    </w:p>
    <w:p w14:paraId="0EE28F87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Beyond Dispensing Pharmacy &amp; Compounding</w:t>
      </w:r>
    </w:p>
    <w:p w14:paraId="24A8F15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Serving: NE</w:t>
      </w:r>
    </w:p>
    <w:p w14:paraId="003F01B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2206 Longo Dr Unit 209</w:t>
      </w:r>
    </w:p>
    <w:p w14:paraId="0C31163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Bellevue NE 68005 </w:t>
      </w:r>
    </w:p>
    <w:p w14:paraId="522EA5F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1+ 402-509-7474</w:t>
      </w:r>
    </w:p>
    <w:p w14:paraId="62A28083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402-509-6969</w:t>
      </w:r>
    </w:p>
    <w:p w14:paraId="0F29198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547A88AA" w14:textId="5B82A36C" w:rsidR="00560563" w:rsidRDefault="00560563" w:rsidP="002B40D2">
      <w:pPr>
        <w:spacing w:line="276" w:lineRule="auto"/>
        <w:jc w:val="center"/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NEVADA (NE)</w:t>
      </w:r>
    </w:p>
    <w:p w14:paraId="2749A34A" w14:textId="77777777" w:rsidR="00560563" w:rsidRDefault="00560563" w:rsidP="00560563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 w:rsidRPr="00560563">
        <w:rPr>
          <w:rFonts w:ascii="Open Sans" w:hAnsi="Open Sans" w:cs="Open Sans"/>
          <w:b/>
          <w:bCs/>
          <w:color w:val="333333"/>
          <w:sz w:val="20"/>
          <w:szCs w:val="20"/>
        </w:rPr>
        <w:t>ACRX Specialty Pharmacy</w:t>
      </w:r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</w:p>
    <w:p w14:paraId="51E529EC" w14:textId="77777777" w:rsidR="00560563" w:rsidRDefault="00560563" w:rsidP="00560563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8440 W Lake Mead Blvd, Suite 103 </w:t>
      </w:r>
    </w:p>
    <w:p w14:paraId="3AAEFAC9" w14:textId="77777777" w:rsidR="00560563" w:rsidRDefault="00560563" w:rsidP="00560563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Las Vegas, NV 89128 </w:t>
      </w:r>
    </w:p>
    <w:p w14:paraId="21C214C7" w14:textId="77777777" w:rsidR="00560563" w:rsidRDefault="00560563" w:rsidP="00560563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Phone: 702-800-6448 </w:t>
      </w:r>
    </w:p>
    <w:p w14:paraId="2DEBFE4A" w14:textId="65D7C589" w:rsidR="00560563" w:rsidRDefault="00560563" w:rsidP="00560563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Fax: 702-522-8374</w:t>
      </w:r>
    </w:p>
    <w:p w14:paraId="15AE3932" w14:textId="77777777" w:rsidR="00715012" w:rsidRDefault="00715012" w:rsidP="00560563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</w:p>
    <w:p w14:paraId="563879F4" w14:textId="77777777" w:rsidR="00715012" w:rsidRPr="00715012" w:rsidRDefault="00715012" w:rsidP="00715012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</w:pPr>
      <w:r w:rsidRPr="00715012"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  <w:t>Village Pharmacy</w:t>
      </w:r>
    </w:p>
    <w:p w14:paraId="1D1CB934" w14:textId="4FAB57E9" w:rsidR="00715012" w:rsidRDefault="00715012" w:rsidP="00715012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898 Tanager St</w:t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  <w:t>Incline Village, NV 894519475</w:t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</w:rPr>
        <w:t>Phone:</w:t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 775-831-1133</w:t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</w:rPr>
        <w:t>Fax:</w:t>
      </w:r>
      <w:r w:rsidRPr="00715012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 775-831-2228</w:t>
      </w:r>
    </w:p>
    <w:p w14:paraId="0309D381" w14:textId="77777777" w:rsidR="00560563" w:rsidRDefault="00560563" w:rsidP="00560563">
      <w:pPr>
        <w:spacing w:line="276" w:lineRule="auto"/>
        <w:rPr>
          <w:rFonts w:ascii="PT Sans" w:hAnsi="PT Sans"/>
          <w:b/>
          <w:bCs/>
        </w:rPr>
      </w:pPr>
    </w:p>
    <w:p w14:paraId="36C608A5" w14:textId="12B8BEC0" w:rsidR="002B40D2" w:rsidRPr="00AE7882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AE7882">
        <w:rPr>
          <w:rFonts w:ascii="PT Sans" w:hAnsi="PT Sans"/>
          <w:b/>
          <w:bCs/>
        </w:rPr>
        <w:t>NORTH CAROLINA (NC)</w:t>
      </w:r>
    </w:p>
    <w:p w14:paraId="66467449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Andrews Apothecary Compounding Pharmacy</w:t>
      </w:r>
    </w:p>
    <w:p w14:paraId="37E80643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Serving: NC, VA</w:t>
      </w:r>
    </w:p>
    <w:p w14:paraId="5B4507D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3072-A Trenwest Drive</w:t>
      </w:r>
    </w:p>
    <w:p w14:paraId="024A923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Winston Salem NC 27103</w:t>
      </w:r>
    </w:p>
    <w:p w14:paraId="01D8B41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336-723-1679</w:t>
      </w:r>
    </w:p>
    <w:p w14:paraId="71814A84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1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https://www.andrewsapothecary.com/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0814A65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B3DCAF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Moose Compounding Pharmacy</w:t>
      </w:r>
    </w:p>
    <w:p w14:paraId="2C9F650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Locations served: call</w:t>
      </w:r>
    </w:p>
    <w:p w14:paraId="79F2AEF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270 Copperfield Blvd Ste 101A</w:t>
      </w:r>
    </w:p>
    <w:p w14:paraId="6E2EAD7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Concord NC 28025</w:t>
      </w:r>
    </w:p>
    <w:p w14:paraId="0FC0A9F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704-792-2555</w:t>
      </w:r>
    </w:p>
    <w:p w14:paraId="6D45EB9B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2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https://www.moosepharmacy.com/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2E6C88F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4CEC4F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Carolina Compounding Pharmacy &amp; HC</w:t>
      </w:r>
    </w:p>
    <w:p w14:paraId="5B6821A2" w14:textId="77777777" w:rsidR="002B40D2" w:rsidRPr="00AE788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254 Towne Village Dr</w:t>
      </w:r>
    </w:p>
    <w:p w14:paraId="44DF2A2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Cary NC 275153</w:t>
      </w:r>
    </w:p>
    <w:p w14:paraId="40600B8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919-467-7110</w:t>
      </w:r>
    </w:p>
    <w:p w14:paraId="3FA633B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919-281-1211</w:t>
      </w:r>
    </w:p>
    <w:p w14:paraId="661A19B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2596A75" w14:textId="77777777" w:rsidR="002B40D2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OKLAHOMA</w:t>
      </w:r>
    </w:p>
    <w:p w14:paraId="0B55D057" w14:textId="77777777" w:rsidR="002B40D2" w:rsidRPr="00871A19" w:rsidRDefault="002B40D2" w:rsidP="002B40D2">
      <w:pPr>
        <w:pStyle w:val="Emphasis1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T Sans" w:hAnsi="PT Sans" w:cs="Open Sans"/>
          <w:b/>
          <w:bCs/>
          <w:color w:val="555555"/>
          <w:sz w:val="20"/>
          <w:szCs w:val="20"/>
        </w:rPr>
      </w:pPr>
      <w:r w:rsidRPr="00871A19">
        <w:rPr>
          <w:rFonts w:ascii="PT Sans" w:hAnsi="PT Sans" w:cs="Open Sans"/>
          <w:b/>
          <w:bCs/>
          <w:color w:val="555555"/>
          <w:sz w:val="20"/>
          <w:szCs w:val="20"/>
        </w:rPr>
        <w:t>SAFFA COMPOUNDING PHARMACY</w:t>
      </w:r>
    </w:p>
    <w:p w14:paraId="7626582B" w14:textId="77777777" w:rsidR="002B40D2" w:rsidRPr="00871A19" w:rsidRDefault="002B40D2" w:rsidP="002B40D2">
      <w:pPr>
        <w:pStyle w:val="el8itemdescription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T Sans" w:hAnsi="PT Sans" w:cs="Open Sans"/>
          <w:color w:val="555555"/>
          <w:sz w:val="20"/>
          <w:szCs w:val="20"/>
        </w:rPr>
      </w:pPr>
      <w:r w:rsidRPr="00871A19">
        <w:rPr>
          <w:rFonts w:ascii="PT Sans" w:hAnsi="PT Sans" w:cs="Open Sans"/>
          <w:color w:val="555555"/>
          <w:sz w:val="20"/>
          <w:szCs w:val="20"/>
        </w:rPr>
        <w:t>8002 S. SHERIDAN</w:t>
      </w:r>
    </w:p>
    <w:p w14:paraId="38115D29" w14:textId="77777777" w:rsidR="002B40D2" w:rsidRPr="00871A19" w:rsidRDefault="002B40D2" w:rsidP="002B40D2">
      <w:pPr>
        <w:pStyle w:val="el8itemdescription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T Sans" w:hAnsi="PT Sans" w:cs="Open Sans"/>
          <w:color w:val="555555"/>
          <w:sz w:val="20"/>
          <w:szCs w:val="20"/>
        </w:rPr>
      </w:pPr>
      <w:r w:rsidRPr="00871A19">
        <w:rPr>
          <w:rFonts w:ascii="PT Sans" w:hAnsi="PT Sans" w:cs="Open Sans"/>
          <w:color w:val="555555"/>
          <w:sz w:val="20"/>
          <w:szCs w:val="20"/>
        </w:rPr>
        <w:t>TULSA, OK 74133</w:t>
      </w:r>
    </w:p>
    <w:p w14:paraId="0D2FCB55" w14:textId="77777777" w:rsidR="002B40D2" w:rsidRPr="00871A19" w:rsidRDefault="002B40D2" w:rsidP="002B40D2">
      <w:pPr>
        <w:pStyle w:val="el8itemdescription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T Sans" w:hAnsi="PT Sans" w:cs="Open Sans"/>
          <w:color w:val="555555"/>
          <w:sz w:val="20"/>
          <w:szCs w:val="20"/>
        </w:rPr>
      </w:pPr>
      <w:r w:rsidRPr="00871A19">
        <w:rPr>
          <w:rFonts w:ascii="PT Sans" w:hAnsi="PT Sans" w:cs="Open Sans"/>
          <w:color w:val="555555"/>
          <w:sz w:val="20"/>
          <w:szCs w:val="20"/>
        </w:rPr>
        <w:t>Phone: 918-492-4242</w:t>
      </w:r>
    </w:p>
    <w:p w14:paraId="7D9842C2" w14:textId="77777777" w:rsidR="002B40D2" w:rsidRPr="00871A19" w:rsidRDefault="002B40D2" w:rsidP="002B40D2">
      <w:pPr>
        <w:pStyle w:val="el8itemdescription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PT Sans" w:hAnsi="PT Sans" w:cs="Open Sans"/>
          <w:color w:val="555555"/>
          <w:sz w:val="20"/>
          <w:szCs w:val="20"/>
        </w:rPr>
      </w:pPr>
      <w:r w:rsidRPr="00871A19">
        <w:rPr>
          <w:rFonts w:ascii="PT Sans" w:hAnsi="PT Sans" w:cs="Open Sans"/>
          <w:color w:val="555555"/>
          <w:sz w:val="20"/>
          <w:szCs w:val="20"/>
        </w:rPr>
        <w:t>Fax: 918-493-6452</w:t>
      </w:r>
    </w:p>
    <w:p w14:paraId="5546063C" w14:textId="77777777" w:rsidR="002B40D2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</w:p>
    <w:p w14:paraId="7A6A0C14" w14:textId="77777777" w:rsidR="002B40D2" w:rsidRPr="008C36B0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OREGON</w:t>
      </w:r>
      <w:r w:rsidRPr="008C36B0">
        <w:rPr>
          <w:rFonts w:ascii="PT Sans" w:hAnsi="PT Sans"/>
          <w:b/>
          <w:bCs/>
        </w:rPr>
        <w:t xml:space="preserve"> (OR)</w:t>
      </w:r>
    </w:p>
    <w:p w14:paraId="515E44C4" w14:textId="77777777" w:rsidR="002B40D2" w:rsidRPr="008C36B0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Fairley’s Pharmacy </w:t>
      </w:r>
    </w:p>
    <w:p w14:paraId="2880E37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7206 NE Sandy Blvd</w:t>
      </w:r>
    </w:p>
    <w:p w14:paraId="73A2A13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Portland OR 97213-5795</w:t>
      </w:r>
    </w:p>
    <w:p w14:paraId="410FD78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503-284-1159</w:t>
      </w:r>
    </w:p>
    <w:p w14:paraId="17CB5AF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503-281-1211</w:t>
      </w:r>
    </w:p>
    <w:p w14:paraId="6F6C725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E6A720E" w14:textId="77777777" w:rsidR="002B40D2" w:rsidRPr="008C36B0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8C36B0">
        <w:rPr>
          <w:rFonts w:ascii="PT Sans" w:hAnsi="PT Sans"/>
          <w:b/>
          <w:bCs/>
        </w:rPr>
        <w:t>PENSYLVANNIA (PA)</w:t>
      </w:r>
    </w:p>
    <w:p w14:paraId="44A65AD4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Medicine Shoppe</w:t>
      </w:r>
    </w:p>
    <w:p w14:paraId="3CF7456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215 Allegheny Ave</w:t>
      </w:r>
    </w:p>
    <w:p w14:paraId="752DE70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Oakmont PA 15139</w:t>
      </w:r>
    </w:p>
    <w:p w14:paraId="7D046E8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412-826-9501</w:t>
      </w:r>
    </w:p>
    <w:p w14:paraId="2E11F8D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412-826-1884</w:t>
      </w:r>
    </w:p>
    <w:p w14:paraId="0284B71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Blueberry Pharmacy</w:t>
      </w:r>
    </w:p>
    <w:p w14:paraId="387186F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Pittsburgh PA</w:t>
      </w:r>
    </w:p>
    <w:p w14:paraId="76526FE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412-612-2279</w:t>
      </w:r>
    </w:p>
    <w:p w14:paraId="539B725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0D7E5ED5" w14:textId="77777777" w:rsidR="002B40D2" w:rsidRPr="008C36B0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8C36B0">
        <w:rPr>
          <w:rFonts w:ascii="PT Sans" w:hAnsi="PT Sans"/>
          <w:b/>
          <w:bCs/>
        </w:rPr>
        <w:t>SOUTH CAROLINA (SC)</w:t>
      </w:r>
    </w:p>
    <w:p w14:paraId="4408C21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Walhalla Pharmacy LLC</w:t>
      </w:r>
    </w:p>
    <w:p w14:paraId="1F0A7C0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206 E Main Street </w:t>
      </w:r>
    </w:p>
    <w:p w14:paraId="70447DD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Walhalla SC 29691</w:t>
      </w:r>
    </w:p>
    <w:p w14:paraId="0E9D946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864-916-0680</w:t>
      </w:r>
    </w:p>
    <w:p w14:paraId="4E5201E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864-196-0681</w:t>
      </w:r>
    </w:p>
    <w:p w14:paraId="3B203C1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5EADD5CE" w14:textId="77777777" w:rsidR="002B40D2" w:rsidRPr="00E07B34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E07B34">
        <w:rPr>
          <w:rFonts w:ascii="PT Sans" w:hAnsi="PT Sans"/>
          <w:b/>
          <w:bCs/>
        </w:rPr>
        <w:t>TEXAS (TX)</w:t>
      </w:r>
    </w:p>
    <w:p w14:paraId="4DF03A6B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Austin Compounding Pharmacy</w:t>
      </w:r>
    </w:p>
    <w:p w14:paraId="13FDFB0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3010 Bee Cave #100</w:t>
      </w:r>
    </w:p>
    <w:p w14:paraId="119330E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Austin TX</w:t>
      </w:r>
    </w:p>
    <w:p w14:paraId="56C8CC9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lastRenderedPageBreak/>
        <w:t>Phone # 512-327-7455</w:t>
      </w:r>
    </w:p>
    <w:p w14:paraId="705D842F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3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https://www.austincompoundingpharmacy.com/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4EA4FC47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</w:p>
    <w:p w14:paraId="2A6F1DB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Devine’s Crawford Rx </w:t>
      </w:r>
    </w:p>
    <w:p w14:paraId="03D3BAD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200 S Teel Dr</w:t>
      </w:r>
    </w:p>
    <w:p w14:paraId="6CB491C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Devine TX 78016 </w:t>
      </w:r>
    </w:p>
    <w:p w14:paraId="6648F21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830-266-5767</w:t>
      </w:r>
    </w:p>
    <w:p w14:paraId="6BE21F57" w14:textId="77777777" w:rsidR="00563513" w:rsidRDefault="00563513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533EC18" w14:textId="6C3F9345" w:rsidR="00563513" w:rsidRDefault="00563513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proofErr w:type="spellStart"/>
      <w:r>
        <w:rPr>
          <w:rFonts w:ascii="PT Sans" w:hAnsi="PT Sans"/>
          <w:b/>
          <w:bCs/>
          <w:sz w:val="20"/>
          <w:szCs w:val="20"/>
        </w:rPr>
        <w:t>MedMark</w:t>
      </w:r>
      <w:proofErr w:type="spellEnd"/>
      <w:r>
        <w:rPr>
          <w:rFonts w:ascii="PT Sans" w:hAnsi="PT Sans"/>
          <w:b/>
          <w:bCs/>
          <w:sz w:val="20"/>
          <w:szCs w:val="20"/>
        </w:rPr>
        <w:t xml:space="preserve"> Pharmacy</w:t>
      </w:r>
    </w:p>
    <w:p w14:paraId="023B2245" w14:textId="2905C6B6" w:rsidR="00563513" w:rsidRDefault="00563513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512-353-8900</w:t>
      </w:r>
    </w:p>
    <w:p w14:paraId="573029A5" w14:textId="77777777" w:rsidR="00A406CD" w:rsidRDefault="00A406CD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1732E6A" w14:textId="77777777" w:rsidR="00A406CD" w:rsidRPr="00A406CD" w:rsidRDefault="00A406CD" w:rsidP="00A406CD">
      <w:pPr>
        <w:shd w:val="clear" w:color="auto" w:fill="FFFFFF"/>
        <w:textAlignment w:val="baseline"/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</w:pPr>
      <w:r w:rsidRPr="00A406CD">
        <w:rPr>
          <w:rFonts w:ascii="Open Sans" w:eastAsia="Times New Roman" w:hAnsi="Open Sans" w:cs="Open Sans"/>
          <w:b/>
          <w:bCs/>
          <w:color w:val="253A40"/>
          <w:sz w:val="20"/>
          <w:szCs w:val="20"/>
        </w:rPr>
        <w:t>Frisco Pharmacy</w:t>
      </w:r>
    </w:p>
    <w:p w14:paraId="257EE4EB" w14:textId="0AC85820" w:rsidR="00A406CD" w:rsidRPr="00563513" w:rsidRDefault="00A406CD" w:rsidP="00A406CD">
      <w:pPr>
        <w:spacing w:line="276" w:lineRule="auto"/>
        <w:rPr>
          <w:rFonts w:ascii="PT Sans" w:hAnsi="PT Sans"/>
          <w:sz w:val="20"/>
          <w:szCs w:val="20"/>
        </w:rPr>
      </w:pPr>
      <w:r w:rsidRPr="00A406CD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14550 SH-121, Suite 150</w:t>
      </w:r>
      <w:r w:rsidRPr="00A406CD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  <w:t>Frisco, TX 75035</w:t>
      </w:r>
      <w:r w:rsidRPr="00A406CD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br/>
      </w:r>
      <w:r w:rsidRPr="00A406CD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</w:rPr>
        <w:t>Phone:</w:t>
      </w:r>
      <w:r w:rsidRPr="00A406CD">
        <w:rPr>
          <w:rFonts w:ascii="Open Sans" w:eastAsia="Times New Roman" w:hAnsi="Open Sans" w:cs="Open Sans"/>
          <w:color w:val="253A40"/>
          <w:sz w:val="20"/>
          <w:szCs w:val="20"/>
          <w:bdr w:val="none" w:sz="0" w:space="0" w:color="auto" w:frame="1"/>
          <w:shd w:val="clear" w:color="auto" w:fill="FFFFFF"/>
        </w:rPr>
        <w:t> 469-305-7058</w:t>
      </w:r>
    </w:p>
    <w:p w14:paraId="00CDFC26" w14:textId="77777777" w:rsidR="00563513" w:rsidRDefault="00563513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77CD0D9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A64E2E9" w14:textId="77777777" w:rsidR="002B40D2" w:rsidRPr="00E07B34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E07B34">
        <w:rPr>
          <w:rFonts w:ascii="PT Sans" w:hAnsi="PT Sans"/>
          <w:b/>
          <w:bCs/>
        </w:rPr>
        <w:t>UTAH (UT)</w:t>
      </w:r>
    </w:p>
    <w:p w14:paraId="7B61C275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Fusion Specialty Pharmacy </w:t>
      </w:r>
    </w:p>
    <w:p w14:paraId="706DFD1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Serves 27 States</w:t>
      </w:r>
    </w:p>
    <w:p w14:paraId="4693152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1100 Canyon View Dr Ste C</w:t>
      </w:r>
    </w:p>
    <w:p w14:paraId="139E484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Santa Clara UT 84765-5672</w:t>
      </w:r>
    </w:p>
    <w:p w14:paraId="3A4711CD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435-703-9680</w:t>
      </w:r>
    </w:p>
    <w:p w14:paraId="5382A8A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National # 888-963-9923</w:t>
      </w:r>
    </w:p>
    <w:p w14:paraId="568E18CA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4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https://www.fusionspcialtypharmacy.com/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2459E7B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Cost: 12mg capsules #30 = ~$114 but also said $5 for 3 mg tablets including shipping</w:t>
      </w:r>
    </w:p>
    <w:p w14:paraId="281ADAE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94D9D93" w14:textId="77777777" w:rsidR="002B40D2" w:rsidRPr="00422097" w:rsidRDefault="002B40D2" w:rsidP="002B40D2">
      <w:pPr>
        <w:spacing w:line="276" w:lineRule="auto"/>
        <w:jc w:val="center"/>
        <w:rPr>
          <w:rFonts w:ascii="PT Sans" w:hAnsi="PT Sans"/>
          <w:b/>
          <w:bCs/>
        </w:rPr>
      </w:pPr>
      <w:r w:rsidRPr="00422097">
        <w:rPr>
          <w:rFonts w:ascii="PT Sans" w:hAnsi="PT Sans"/>
          <w:b/>
          <w:bCs/>
        </w:rPr>
        <w:t>WASHINGTON (WA)</w:t>
      </w:r>
    </w:p>
    <w:p w14:paraId="08A56368" w14:textId="77777777" w:rsidR="00185213" w:rsidRDefault="00185213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</w:p>
    <w:p w14:paraId="6145DEF1" w14:textId="27AE3046" w:rsidR="002520A3" w:rsidRDefault="002520A3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Kusler’s Pharmacy</w:t>
      </w:r>
    </w:p>
    <w:p w14:paraId="797901B4" w14:textId="2D27A566" w:rsidR="004E63B7" w:rsidRDefault="004E63B7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700 Ave D</w:t>
      </w:r>
    </w:p>
    <w:p w14:paraId="7370E05D" w14:textId="10F1E9CE" w:rsidR="004E63B7" w:rsidRDefault="004E63B7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Snohomish, WA 98290</w:t>
      </w:r>
    </w:p>
    <w:p w14:paraId="2FC18768" w14:textId="4712AE7D" w:rsidR="004E63B7" w:rsidRDefault="004E63B7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5" w:history="1">
        <w:r w:rsidRPr="00EE2996">
          <w:rPr>
            <w:rStyle w:val="Hyperlink"/>
            <w:rFonts w:ascii="PT Sans" w:hAnsi="PT Sans"/>
            <w:sz w:val="20"/>
            <w:szCs w:val="20"/>
          </w:rPr>
          <w:t>www.kuslers.com</w:t>
        </w:r>
      </w:hyperlink>
      <w:r>
        <w:rPr>
          <w:rFonts w:ascii="PT Sans" w:hAnsi="PT Sans"/>
          <w:sz w:val="20"/>
          <w:szCs w:val="20"/>
        </w:rPr>
        <w:t xml:space="preserve"> </w:t>
      </w:r>
    </w:p>
    <w:p w14:paraId="15F43706" w14:textId="11B989D8" w:rsidR="004E63B7" w:rsidRDefault="004E63B7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360-568-1297</w:t>
      </w:r>
    </w:p>
    <w:p w14:paraId="47B3EA67" w14:textId="77777777" w:rsidR="004E63B7" w:rsidRPr="004E63B7" w:rsidRDefault="004E63B7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21A2E453" w14:textId="39B7F52F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Paramount Pharmacy (Compounding Pharmacy) </w:t>
      </w:r>
    </w:p>
    <w:p w14:paraId="011E086B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Serves: WA, OR, CO, MO, AZ + others </w:t>
      </w:r>
    </w:p>
    <w:p w14:paraId="7835903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7200 S 180</w:t>
      </w:r>
      <w:r w:rsidRPr="00422097">
        <w:rPr>
          <w:rFonts w:ascii="PT Sans" w:hAnsi="PT Sans"/>
          <w:sz w:val="20"/>
          <w:szCs w:val="20"/>
          <w:vertAlign w:val="superscript"/>
        </w:rPr>
        <w:t>th</w:t>
      </w:r>
      <w:r>
        <w:rPr>
          <w:rFonts w:ascii="PT Sans" w:hAnsi="PT Sans"/>
          <w:sz w:val="20"/>
          <w:szCs w:val="20"/>
        </w:rPr>
        <w:t xml:space="preserve"> St</w:t>
      </w:r>
    </w:p>
    <w:p w14:paraId="39E97EC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Tukwila WA 98188 King County</w:t>
      </w:r>
    </w:p>
    <w:p w14:paraId="4DB212C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425-251-1660</w:t>
      </w:r>
    </w:p>
    <w:p w14:paraId="43873EC0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6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https://www.paramountpharmacy.com/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367F1927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Cost: ~$85-100 for prescription </w:t>
      </w:r>
    </w:p>
    <w:p w14:paraId="44F4B8F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7B69E19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lastRenderedPageBreak/>
        <w:t xml:space="preserve">Pacific NW Specialty Pharmacy </w:t>
      </w:r>
    </w:p>
    <w:p w14:paraId="27FFEDE4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3801Main Street Ste A</w:t>
      </w:r>
    </w:p>
    <w:p w14:paraId="205618E0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Vancouver WA 98663</w:t>
      </w:r>
    </w:p>
    <w:p w14:paraId="2205031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360-448-7890</w:t>
      </w:r>
    </w:p>
    <w:p w14:paraId="35539E22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360-448-7258</w:t>
      </w:r>
    </w:p>
    <w:p w14:paraId="63E65AF6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173C7CB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 xml:space="preserve">Harbor Health &amp; Apothecary </w:t>
      </w:r>
    </w:p>
    <w:p w14:paraId="0688464E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3216 Judson Street</w:t>
      </w:r>
    </w:p>
    <w:p w14:paraId="34FDD40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Gig Harbor WA 98335 </w:t>
      </w:r>
    </w:p>
    <w:p w14:paraId="08BD265C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253-525-1362</w:t>
      </w:r>
    </w:p>
    <w:p w14:paraId="5B7541E8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Fax # 235-525-1383</w:t>
      </w:r>
    </w:p>
    <w:p w14:paraId="3C6E3ABF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6BD08694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Makers Compounding Pharmacy</w:t>
      </w:r>
    </w:p>
    <w:p w14:paraId="39C7C9C3" w14:textId="77777777" w:rsidR="002B40D2" w:rsidRDefault="002B40D2" w:rsidP="002B40D2">
      <w:pPr>
        <w:spacing w:line="276" w:lineRule="auto"/>
        <w:rPr>
          <w:rFonts w:ascii="PT Sans" w:hAnsi="PT Sans"/>
          <w:b/>
          <w:bCs/>
          <w:sz w:val="20"/>
          <w:szCs w:val="20"/>
        </w:rPr>
      </w:pPr>
      <w:r>
        <w:rPr>
          <w:rFonts w:ascii="PT Sans" w:hAnsi="PT Sans"/>
          <w:b/>
          <w:bCs/>
          <w:sz w:val="20"/>
          <w:szCs w:val="20"/>
        </w:rPr>
        <w:t>Serving WA, OR</w:t>
      </w:r>
    </w:p>
    <w:p w14:paraId="40940A31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221 South First Street </w:t>
      </w:r>
    </w:p>
    <w:p w14:paraId="0A57D72A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Mount Vernon WA 98273</w:t>
      </w:r>
    </w:p>
    <w:p w14:paraId="66E6262B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Phone # 360-757-6677</w:t>
      </w:r>
    </w:p>
    <w:p w14:paraId="26533D81" w14:textId="77777777" w:rsidR="002B40D2" w:rsidRDefault="00000000" w:rsidP="002B40D2">
      <w:pPr>
        <w:spacing w:line="276" w:lineRule="auto"/>
        <w:rPr>
          <w:rFonts w:ascii="PT Sans" w:hAnsi="PT Sans"/>
          <w:sz w:val="20"/>
          <w:szCs w:val="20"/>
        </w:rPr>
      </w:pPr>
      <w:hyperlink r:id="rId17" w:history="1">
        <w:r w:rsidR="002B40D2" w:rsidRPr="00A2239A">
          <w:rPr>
            <w:rStyle w:val="Hyperlink"/>
            <w:rFonts w:ascii="PT Sans" w:hAnsi="PT Sans"/>
            <w:sz w:val="20"/>
            <w:szCs w:val="20"/>
          </w:rPr>
          <w:t>https://makerscompounding.com/</w:t>
        </w:r>
      </w:hyperlink>
      <w:r w:rsidR="002B40D2">
        <w:rPr>
          <w:rFonts w:ascii="PT Sans" w:hAnsi="PT Sans"/>
          <w:sz w:val="20"/>
          <w:szCs w:val="20"/>
        </w:rPr>
        <w:t xml:space="preserve"> </w:t>
      </w:r>
    </w:p>
    <w:p w14:paraId="626B3755" w14:textId="77777777" w:rsidR="002B40D2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>Cost: 5-day supply of 15 mg capsules = $49.95; larger prescriptions ~$79.95</w:t>
      </w:r>
    </w:p>
    <w:p w14:paraId="46369DEE" w14:textId="77777777" w:rsidR="002B40D2" w:rsidRPr="0075556D" w:rsidRDefault="002B40D2" w:rsidP="002B40D2">
      <w:pPr>
        <w:spacing w:line="276" w:lineRule="auto"/>
        <w:rPr>
          <w:rFonts w:ascii="PT Sans" w:hAnsi="PT Sans"/>
          <w:sz w:val="20"/>
          <w:szCs w:val="20"/>
        </w:rPr>
      </w:pPr>
    </w:p>
    <w:p w14:paraId="65BA8880" w14:textId="5E8E4259" w:rsidR="00FD75B6" w:rsidRPr="0075556D" w:rsidRDefault="00FD75B6" w:rsidP="00140FD4">
      <w:pPr>
        <w:spacing w:line="276" w:lineRule="auto"/>
        <w:rPr>
          <w:rFonts w:ascii="PT Sans" w:hAnsi="PT Sans"/>
          <w:sz w:val="20"/>
          <w:szCs w:val="20"/>
        </w:rPr>
      </w:pPr>
    </w:p>
    <w:sectPr w:rsidR="00FD75B6" w:rsidRPr="0075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D4"/>
    <w:rsid w:val="000A3E94"/>
    <w:rsid w:val="00140FD4"/>
    <w:rsid w:val="0016157B"/>
    <w:rsid w:val="00185213"/>
    <w:rsid w:val="001E0D29"/>
    <w:rsid w:val="00202FAB"/>
    <w:rsid w:val="002520A3"/>
    <w:rsid w:val="00253DEB"/>
    <w:rsid w:val="002B40D2"/>
    <w:rsid w:val="003D7DAE"/>
    <w:rsid w:val="00422097"/>
    <w:rsid w:val="00437BA1"/>
    <w:rsid w:val="004E63B7"/>
    <w:rsid w:val="004F3C42"/>
    <w:rsid w:val="00560563"/>
    <w:rsid w:val="00563513"/>
    <w:rsid w:val="005A00CA"/>
    <w:rsid w:val="005B404A"/>
    <w:rsid w:val="00626DD9"/>
    <w:rsid w:val="00715012"/>
    <w:rsid w:val="007253B4"/>
    <w:rsid w:val="0075556D"/>
    <w:rsid w:val="007856AD"/>
    <w:rsid w:val="007C1132"/>
    <w:rsid w:val="008C36B0"/>
    <w:rsid w:val="009C5166"/>
    <w:rsid w:val="00A406CD"/>
    <w:rsid w:val="00A82AD9"/>
    <w:rsid w:val="00AC0B80"/>
    <w:rsid w:val="00AE7882"/>
    <w:rsid w:val="00AF7C82"/>
    <w:rsid w:val="00BB59C8"/>
    <w:rsid w:val="00CA38D5"/>
    <w:rsid w:val="00CC3156"/>
    <w:rsid w:val="00D13091"/>
    <w:rsid w:val="00D152F3"/>
    <w:rsid w:val="00DB5808"/>
    <w:rsid w:val="00E07B34"/>
    <w:rsid w:val="00EE1411"/>
    <w:rsid w:val="00EF7820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6D67"/>
  <w15:chartTrackingRefBased/>
  <w15:docId w15:val="{246DD06C-9DE8-2148-BCF7-97B98F6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FD4"/>
    <w:rPr>
      <w:color w:val="605E5C"/>
      <w:shd w:val="clear" w:color="auto" w:fill="E1DFDD"/>
    </w:rPr>
  </w:style>
  <w:style w:type="character" w:customStyle="1" w:styleId="texttext">
    <w:name w:val="text__text"/>
    <w:basedOn w:val="DefaultParagraphFont"/>
    <w:rsid w:val="00D13091"/>
  </w:style>
  <w:style w:type="paragraph" w:customStyle="1" w:styleId="Emphasis1">
    <w:name w:val="Emphasis1"/>
    <w:basedOn w:val="Normal"/>
    <w:rsid w:val="002B40D2"/>
    <w:pPr>
      <w:spacing w:before="100" w:beforeAutospacing="1" w:after="100" w:afterAutospacing="1"/>
    </w:pPr>
    <w:rPr>
      <w:rFonts w:eastAsia="Times New Roman"/>
    </w:rPr>
  </w:style>
  <w:style w:type="paragraph" w:customStyle="1" w:styleId="el8itemdescription">
    <w:name w:val="el8itemdescription"/>
    <w:basedOn w:val="Normal"/>
    <w:rsid w:val="002B40D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idgecompoundingpharmacy.com/" TargetMode="External"/><Relationship Id="rId13" Type="http://schemas.openxmlformats.org/officeDocument/2006/relationships/hyperlink" Target="https://www.austincompoundingpharmac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viewpharmacy.com/" TargetMode="External"/><Relationship Id="rId12" Type="http://schemas.openxmlformats.org/officeDocument/2006/relationships/hyperlink" Target="https://www.moosepharmacy.com/" TargetMode="External"/><Relationship Id="rId17" Type="http://schemas.openxmlformats.org/officeDocument/2006/relationships/hyperlink" Target="https://makerscompound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ramountpharmac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ivepharmacy.com/arizona/" TargetMode="External"/><Relationship Id="rId11" Type="http://schemas.openxmlformats.org/officeDocument/2006/relationships/hyperlink" Target="https://www.andrewsapothecary.com/" TargetMode="External"/><Relationship Id="rId5" Type="http://schemas.openxmlformats.org/officeDocument/2006/relationships/hyperlink" Target="https://strivepharmacy.com/arizona/" TargetMode="External"/><Relationship Id="rId15" Type="http://schemas.openxmlformats.org/officeDocument/2006/relationships/hyperlink" Target="http://www.kuslers.com" TargetMode="External"/><Relationship Id="rId10" Type="http://schemas.openxmlformats.org/officeDocument/2006/relationships/hyperlink" Target="https://www.remedieslakeside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honeybeehealth.com/" TargetMode="External"/><Relationship Id="rId9" Type="http://schemas.openxmlformats.org/officeDocument/2006/relationships/hyperlink" Target="https://www.theapothecarymn.com/" TargetMode="External"/><Relationship Id="rId14" Type="http://schemas.openxmlformats.org/officeDocument/2006/relationships/hyperlink" Target="https://www.fusionspcialtypharmac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9314</TotalTime>
  <Pages>7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Reiter</dc:creator>
  <cp:keywords/>
  <dc:description/>
  <cp:lastModifiedBy>Anna Yoder-Olson</cp:lastModifiedBy>
  <cp:revision>27</cp:revision>
  <dcterms:created xsi:type="dcterms:W3CDTF">2023-08-14T20:56:00Z</dcterms:created>
  <dcterms:modified xsi:type="dcterms:W3CDTF">2023-10-03T01:13:00Z</dcterms:modified>
</cp:coreProperties>
</file>